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D" w:rsidRDefault="0091121D" w:rsidP="0091121D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</w:t>
      </w:r>
    </w:p>
    <w:p w:rsidR="0091121D" w:rsidRDefault="0091121D" w:rsidP="0091121D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города Москвы «Школа №1018»</w:t>
      </w:r>
    </w:p>
    <w:p w:rsidR="0091121D" w:rsidRDefault="0091121D" w:rsidP="0091121D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:rsidR="0091121D" w:rsidRPr="00CF5A7F" w:rsidRDefault="0091121D" w:rsidP="00CF5A7F">
      <w:pPr>
        <w:jc w:val="right"/>
        <w:rPr>
          <w:rFonts w:ascii="Arial Narrow" w:hAnsi="Arial Narrow"/>
          <w:b/>
          <w:caps/>
        </w:rPr>
      </w:pPr>
      <w:r w:rsidRPr="00CF5A7F">
        <w:rPr>
          <w:rFonts w:ascii="Arial Narrow" w:hAnsi="Arial Narrow"/>
          <w:b/>
          <w:caps/>
        </w:rPr>
        <w:t>СОСТАВИЛА МУЗЫКАЛЬНЫЙ РУКОВОДИТЕЛЬ:</w:t>
      </w:r>
    </w:p>
    <w:p w:rsidR="0091121D" w:rsidRPr="00CF5A7F" w:rsidRDefault="0091121D" w:rsidP="00CF5A7F">
      <w:pPr>
        <w:jc w:val="right"/>
        <w:rPr>
          <w:rFonts w:ascii="Arial Narrow" w:hAnsi="Arial Narrow"/>
          <w:b/>
          <w:caps/>
        </w:rPr>
      </w:pPr>
      <w:r w:rsidRPr="00CF5A7F">
        <w:rPr>
          <w:rFonts w:ascii="Arial Narrow" w:hAnsi="Arial Narrow"/>
          <w:b/>
          <w:caps/>
        </w:rPr>
        <w:t>ПОТ</w:t>
      </w:r>
      <w:r w:rsidR="00CF5A7F">
        <w:rPr>
          <w:rFonts w:ascii="Arial Narrow" w:hAnsi="Arial Narrow"/>
          <w:b/>
          <w:caps/>
        </w:rPr>
        <w:t>Ё</w:t>
      </w:r>
      <w:bookmarkStart w:id="0" w:name="_GoBack"/>
      <w:bookmarkEnd w:id="0"/>
      <w:r w:rsidRPr="00CF5A7F">
        <w:rPr>
          <w:rFonts w:ascii="Arial Narrow" w:hAnsi="Arial Narrow"/>
          <w:b/>
          <w:caps/>
        </w:rPr>
        <w:t>МКИНА АИДА АСЛАНОВНА</w:t>
      </w:r>
    </w:p>
    <w:p w:rsidR="0091121D" w:rsidRDefault="0091121D" w:rsidP="0091121D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91121D" w:rsidRDefault="00CF5A7F" w:rsidP="0091121D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СЦЕНАРИЙ УТРЕННИКА «ОСЕНЬ В ГОСТИ К НАМ ПРИШЛА»</w:t>
      </w:r>
    </w:p>
    <w:p w:rsidR="00CF5A7F" w:rsidRDefault="00CF5A7F" w:rsidP="0091121D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CF5A7F">
        <w:rPr>
          <w:rFonts w:ascii="Arial Narrow" w:hAnsi="Arial Narrow"/>
          <w:b/>
          <w:caps/>
          <w:sz w:val="20"/>
          <w:szCs w:val="20"/>
        </w:rPr>
        <w:t>(для детей старшего дошкольного возраста)</w:t>
      </w:r>
    </w:p>
    <w:p w:rsidR="00CF5A7F" w:rsidRPr="00CF5A7F" w:rsidRDefault="00CF5A7F" w:rsidP="0091121D">
      <w:pPr>
        <w:jc w:val="center"/>
        <w:rPr>
          <w:rFonts w:ascii="Arial Narrow" w:hAnsi="Arial Narrow"/>
          <w:b/>
          <w:caps/>
          <w:sz w:val="20"/>
          <w:szCs w:val="20"/>
        </w:rPr>
      </w:pP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В нарядно украшенный зал входят парами дети под музыку, взявшись за руки, встают полукругом; в  руках осенние веточки.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Вот художник, так художник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Все леса позолотил,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Даже самый сильный дождик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Эту краску не отмыл!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Отгадать загадку просим: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Кто художник этот?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Дети:  </w:t>
      </w:r>
      <w:r>
        <w:rPr>
          <w:rFonts w:ascii="Arial Narrow" w:hAnsi="Arial Narrow"/>
        </w:rPr>
        <w:t>Осень!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Перекличка: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Пышным сарафаном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Землю укрывая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гости к нам шагает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Осень золотая 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золотой карете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Что с конем игривым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Проскакала Осень,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 лесам и нивам 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Добрая волшебница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Все переиначила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Ярко-желтым цветом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Землю разукрасила!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Опавшей листвы разговор еле слышен: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-Мы с кленов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-Мы с яблонь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-Мы с вишен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-С осинки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-С черемухи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-С дуба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-С березы…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Везде листопад: на пороге морозы…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Праздник осени у нас: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светло, и весело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Вот какие украшенья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Осень нам развесила!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Каждый листик золотой-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Маленькое солнышко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Соберем в корзину мы,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Положив на донышко.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Бережем мы листики…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Осень продолжается.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Долго  дома потому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Праздник не кончается…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Листья золотые       (песня об осени)</w:t>
      </w:r>
    </w:p>
    <w:p w:rsidR="0091121D" w:rsidRDefault="0091121D" w:rsidP="0091121D">
      <w:pPr>
        <w:jc w:val="both"/>
        <w:rPr>
          <w:rFonts w:ascii="Arial Narrow" w:hAnsi="Arial Narrow"/>
          <w:b/>
          <w:caps/>
        </w:rPr>
      </w:pP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«Парижская осень</w:t>
      </w:r>
      <w:proofErr w:type="gramStart"/>
      <w:r>
        <w:rPr>
          <w:rFonts w:ascii="Arial Narrow" w:hAnsi="Arial Narrow"/>
          <w:b/>
          <w:caps/>
          <w:u w:val="single"/>
        </w:rPr>
        <w:t>»-</w:t>
      </w:r>
      <w:proofErr w:type="gramEnd"/>
      <w:r>
        <w:rPr>
          <w:rFonts w:ascii="Arial Narrow" w:hAnsi="Arial Narrow"/>
          <w:b/>
          <w:caps/>
          <w:u w:val="single"/>
        </w:rPr>
        <w:t>танец с листьями.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Дети садятся на стульчики, сложив в корзину веточки после танца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Фонограмма Дождя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Что это, ребята?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Дети: </w:t>
      </w:r>
      <w:r>
        <w:rPr>
          <w:rFonts w:ascii="Arial Narrow" w:hAnsi="Arial Narrow"/>
        </w:rPr>
        <w:t>дождик!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Фонограмма Ветра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это что за звуки природы мы слышим?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Дети: </w:t>
      </w:r>
      <w:r>
        <w:rPr>
          <w:rFonts w:ascii="Arial Narrow" w:hAnsi="Arial Narrow"/>
        </w:rPr>
        <w:t>Ветер!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Не иначе, как сама Осень к нам хочет пожаловать</w:t>
      </w:r>
      <w:proofErr w:type="gramStart"/>
      <w:r>
        <w:rPr>
          <w:rFonts w:ascii="Arial Narrow" w:hAnsi="Arial Narrow"/>
        </w:rPr>
        <w:t>..</w:t>
      </w:r>
      <w:proofErr w:type="gramEnd"/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Фонограмма: Выход Осени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Входит Осень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Я-</w:t>
      </w:r>
      <w:proofErr w:type="gramEnd"/>
      <w:r>
        <w:rPr>
          <w:rFonts w:ascii="Arial Narrow" w:hAnsi="Arial Narrow"/>
        </w:rPr>
        <w:t xml:space="preserve"> Осень золотая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На праздник к вам пришла.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Даров моих</w:t>
      </w:r>
      <w:proofErr w:type="gramStart"/>
      <w:r>
        <w:rPr>
          <w:rFonts w:ascii="Arial Narrow" w:hAnsi="Arial Narrow"/>
        </w:rPr>
        <w:t xml:space="preserve"> В</w:t>
      </w:r>
      <w:proofErr w:type="gramEnd"/>
      <w:r>
        <w:rPr>
          <w:rFonts w:ascii="Arial Narrow" w:hAnsi="Arial Narrow"/>
        </w:rPr>
        <w:t>се ждали?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вам их принесла!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Вас, услышав, я спешила: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Путь свой дождиком умыла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 ветром в поле и в лесу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Вас, ребята, я ищу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У меня в руках корзинка: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ней осенние дары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Вкусные свои подарки-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Это все для детворы!</w:t>
      </w:r>
    </w:p>
    <w:p w:rsidR="0091121D" w:rsidRDefault="0091121D" w:rsidP="0091121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Для</w:t>
      </w:r>
      <w:proofErr w:type="gramEnd"/>
      <w:r>
        <w:rPr>
          <w:rFonts w:ascii="Arial Narrow" w:hAnsi="Arial Narrow"/>
        </w:rPr>
        <w:t xml:space="preserve"> начала-овощи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 огородной грядки.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вот чтобы их узнать: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Отгадай загадки!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Загадки: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Уродилась я на славу,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Голова бела, кудрява.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Кто любит щи -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Меня в них ищи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.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 xml:space="preserve"> (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к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>апуста)</w:t>
      </w:r>
    </w:p>
    <w:p w:rsidR="0091121D" w:rsidRDefault="0091121D" w:rsidP="0091121D">
      <w:pPr>
        <w:ind w:left="708"/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Дом зеленый тесноват: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Узкий длинный, гладкий.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В доме рядышком сидят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Круглые ребятки.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Осенью пришла беда -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Треснул домик гладкий,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Поскакали кто куда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Круглые ребятки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.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 xml:space="preserve"> (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г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>орох)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 xml:space="preserve">И зелен, и густ 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На грядке вырос куст.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 xml:space="preserve">Покопай немножко: 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Под кустом … (картошка)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</w:p>
    <w:p w:rsidR="0091121D" w:rsidRDefault="0091121D" w:rsidP="0091121D">
      <w:pPr>
        <w:ind w:left="708"/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В огороде вырастаю.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А когда я созреваю,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Варят из меня томат,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В щи кладут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И так едят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.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 xml:space="preserve"> (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п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>омидор)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Хотя я сахарной зовусь,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Но от дождя я не размокла,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Крупна, кругла, сладка на вкус,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Узнали вы, кто я? … (свёкла)</w:t>
      </w:r>
    </w:p>
    <w:p w:rsidR="0091121D" w:rsidRDefault="0091121D" w:rsidP="0091121D">
      <w:pPr>
        <w:ind w:left="708"/>
        <w:rPr>
          <w:rFonts w:ascii="Arial Narrow" w:hAnsi="Arial Narrow"/>
          <w:color w:val="1B1B1B"/>
          <w:shd w:val="clear" w:color="auto" w:fill="FFFFFF"/>
        </w:rPr>
      </w:pPr>
      <w:r>
        <w:rPr>
          <w:rFonts w:ascii="Arial Narrow" w:hAnsi="Arial Narrow"/>
          <w:color w:val="1B1B1B"/>
          <w:shd w:val="clear" w:color="auto" w:fill="FFFFFF"/>
        </w:rPr>
        <w:t>Щеки розовые, нос белый,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В темноте сижу день целый.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А рубашка зелена,</w:t>
      </w:r>
      <w:r>
        <w:rPr>
          <w:rFonts w:ascii="Arial Narrow" w:hAnsi="Arial Narrow"/>
          <w:color w:val="1B1B1B"/>
        </w:rPr>
        <w:br/>
      </w:r>
      <w:r>
        <w:rPr>
          <w:rFonts w:ascii="Arial Narrow" w:hAnsi="Arial Narrow"/>
          <w:color w:val="1B1B1B"/>
          <w:shd w:val="clear" w:color="auto" w:fill="FFFFFF"/>
        </w:rPr>
        <w:t>Вся на солнышке она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.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 xml:space="preserve"> (</w:t>
      </w:r>
      <w:proofErr w:type="gramStart"/>
      <w:r>
        <w:rPr>
          <w:rFonts w:ascii="Arial Narrow" w:hAnsi="Arial Narrow"/>
          <w:color w:val="1B1B1B"/>
          <w:shd w:val="clear" w:color="auto" w:fill="FFFFFF"/>
        </w:rPr>
        <w:t>р</w:t>
      </w:r>
      <w:proofErr w:type="gramEnd"/>
      <w:r>
        <w:rPr>
          <w:rFonts w:ascii="Arial Narrow" w:hAnsi="Arial Narrow"/>
          <w:color w:val="1B1B1B"/>
          <w:shd w:val="clear" w:color="auto" w:fill="FFFFFF"/>
        </w:rPr>
        <w:t>едиска)</w:t>
      </w:r>
    </w:p>
    <w:p w:rsidR="0091121D" w:rsidRDefault="0091121D" w:rsidP="0091121D">
      <w:pPr>
        <w:rPr>
          <w:rFonts w:ascii="Arial Narrow" w:hAnsi="Arial Narrow"/>
          <w:color w:val="1B1B1B"/>
          <w:shd w:val="clear" w:color="auto" w:fill="FFFFFF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Молодцы, я вас хвалю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на хоровод зову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Выходите-ка плясать,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Спеть, да весело сыграть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Не забудьте про наряды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Для веселья, да забавы!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Выходят: морковка, лук и капуста и читают  стихотворения о себе перед хороводом: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Лук:</w:t>
      </w:r>
    </w:p>
    <w:p w:rsidR="0091121D" w:rsidRDefault="0091121D" w:rsidP="0091121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Я-лучок</w:t>
      </w:r>
      <w:proofErr w:type="gramEnd"/>
      <w:r>
        <w:rPr>
          <w:rFonts w:ascii="Arial Narrow" w:hAnsi="Arial Narrow"/>
        </w:rPr>
        <w:t xml:space="preserve"> от всех болезней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Я, ребята, всех полезней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Хоть я горький, не беда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Нужно есть меня всегда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Морковка:</w:t>
      </w:r>
    </w:p>
    <w:p w:rsidR="0091121D" w:rsidRDefault="0091121D" w:rsidP="0091121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Я-морковка</w:t>
      </w:r>
      <w:proofErr w:type="gramEnd"/>
      <w:r>
        <w:rPr>
          <w:rFonts w:ascii="Arial Narrow" w:hAnsi="Arial Narrow"/>
        </w:rPr>
        <w:t xml:space="preserve"> гладкая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Рыженькая, сладкая.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Чтобы зубы крепки были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Грызть </w:t>
      </w:r>
      <w:proofErr w:type="spellStart"/>
      <w:r>
        <w:rPr>
          <w:rFonts w:ascii="Arial Narrow" w:hAnsi="Arial Narrow"/>
        </w:rPr>
        <w:t>морковочку</w:t>
      </w:r>
      <w:proofErr w:type="spellEnd"/>
      <w:r>
        <w:rPr>
          <w:rFonts w:ascii="Arial Narrow" w:hAnsi="Arial Narrow"/>
        </w:rPr>
        <w:t xml:space="preserve"> должны вы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Капуста: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я, сочная капуста,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Витаминами горжусь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голубцы, в борщи, в салаты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Я, конечно, пригожусь.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какие вкусные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Щи мои капустные!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  <w:caps/>
        </w:rPr>
      </w:pPr>
      <w:proofErr w:type="gramStart"/>
      <w:r>
        <w:rPr>
          <w:rFonts w:ascii="Arial Narrow" w:hAnsi="Arial Narrow"/>
          <w:b/>
          <w:caps/>
        </w:rPr>
        <w:t>Хороводная-Огородная</w:t>
      </w:r>
      <w:proofErr w:type="gramEnd"/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  <w:bdr w:val="none" w:sz="0" w:space="0" w:color="auto" w:frame="1"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Слова </w:t>
      </w:r>
      <w:proofErr w:type="spellStart"/>
      <w:r>
        <w:rPr>
          <w:rFonts w:ascii="Arial Narrow" w:hAnsi="Arial Narrow" w:cs="Consolas"/>
          <w:i/>
          <w:bdr w:val="none" w:sz="0" w:space="0" w:color="auto" w:frame="1"/>
        </w:rPr>
        <w:t>А.Пассовой</w:t>
      </w:r>
      <w:proofErr w:type="spellEnd"/>
      <w:r>
        <w:rPr>
          <w:rFonts w:ascii="Arial Narrow" w:hAnsi="Arial Narrow" w:cs="Consolas"/>
          <w:i/>
          <w:bdr w:val="none" w:sz="0" w:space="0" w:color="auto" w:frame="1"/>
        </w:rPr>
        <w:t xml:space="preserve">, </w:t>
      </w:r>
      <w:proofErr w:type="spellStart"/>
      <w:r>
        <w:rPr>
          <w:rFonts w:ascii="Arial Narrow" w:hAnsi="Arial Narrow" w:cs="Consolas"/>
          <w:i/>
          <w:bdr w:val="none" w:sz="0" w:space="0" w:color="auto" w:frame="1"/>
        </w:rPr>
        <w:t>муз</w:t>
      </w:r>
      <w:proofErr w:type="gramStart"/>
      <w:r>
        <w:rPr>
          <w:rFonts w:ascii="Arial Narrow" w:hAnsi="Arial Narrow" w:cs="Consolas"/>
          <w:i/>
          <w:bdr w:val="none" w:sz="0" w:space="0" w:color="auto" w:frame="1"/>
        </w:rPr>
        <w:t>.Б</w:t>
      </w:r>
      <w:proofErr w:type="gramEnd"/>
      <w:r>
        <w:rPr>
          <w:rFonts w:ascii="Arial Narrow" w:hAnsi="Arial Narrow" w:cs="Consolas"/>
          <w:i/>
          <w:bdr w:val="none" w:sz="0" w:space="0" w:color="auto" w:frame="1"/>
        </w:rPr>
        <w:t>.Можжевелова</w:t>
      </w:r>
      <w:proofErr w:type="spellEnd"/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Есть у нас огород,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Там своя морковь растет!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ширины,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вышины!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Ты, морковь, сюда спеши,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 немного попляши!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А потом не зевай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  <w:bdr w:val="none" w:sz="0" w:space="0" w:color="auto" w:frame="1"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И в корзину полезай!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  <w:shd w:val="clear" w:color="auto" w:fill="FFFFFF" w:themeFill="background1"/>
        </w:rPr>
      </w:pPr>
      <w:r>
        <w:rPr>
          <w:rFonts w:ascii="Arial Narrow" w:hAnsi="Arial Narrow" w:cs="Consolas"/>
          <w:i/>
          <w:bdr w:val="none" w:sz="0" w:space="0" w:color="auto" w:frame="1"/>
          <w:shd w:val="clear" w:color="auto" w:fill="FFFFFF" w:themeFill="background1"/>
        </w:rPr>
        <w:t xml:space="preserve">Есть у нас огород,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Там зеленый лук растет!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ширины,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вышины!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Ты, лучок, сюда спеши,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 немного попляши!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А потом не зевай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И в корзину полезай!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Есть у нас огород,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И капуста там растет!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ширины,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вышины!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Ты, капуста, к нам спеши,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 немного попляши,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А потом не зевай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И в корзину полезай!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>Есть у нас грузовик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Он не мал, не велик.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  <w:bdr w:val="none" w:sz="0" w:space="0" w:color="auto" w:frame="1"/>
        </w:rPr>
      </w:pPr>
      <w:r>
        <w:rPr>
          <w:rFonts w:ascii="Arial Narrow" w:hAnsi="Arial Narrow" w:cs="Consolas"/>
          <w:i/>
          <w:bdr w:val="none" w:sz="0" w:space="0" w:color="auto" w:frame="1"/>
        </w:rPr>
        <w:t>Вот такой вышины,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Вот такой ширины.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  <w:bdr w:val="none" w:sz="0" w:space="0" w:color="auto" w:frame="1"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Ты шофёр сюда спеши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>И немножко попляши.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  <w:bdr w:val="none" w:sz="0" w:space="0" w:color="auto" w:frame="1"/>
        </w:rPr>
      </w:pPr>
      <w:r>
        <w:rPr>
          <w:rFonts w:ascii="Arial Narrow" w:hAnsi="Arial Narrow" w:cs="Consolas"/>
          <w:i/>
          <w:bdr w:val="none" w:sz="0" w:space="0" w:color="auto" w:frame="1"/>
        </w:rPr>
        <w:t xml:space="preserve">А потом не зевай, </w:t>
      </w:r>
    </w:p>
    <w:p w:rsidR="0091121D" w:rsidRDefault="0091121D" w:rsidP="0091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708"/>
        <w:textAlignment w:val="baseline"/>
        <w:rPr>
          <w:rFonts w:ascii="Arial Narrow" w:hAnsi="Arial Narrow" w:cs="Consolas"/>
          <w:i/>
        </w:rPr>
      </w:pPr>
      <w:r>
        <w:rPr>
          <w:rFonts w:ascii="Arial Narrow" w:hAnsi="Arial Narrow" w:cs="Consolas"/>
          <w:i/>
          <w:bdr w:val="none" w:sz="0" w:space="0" w:color="auto" w:frame="1"/>
        </w:rPr>
        <w:t>Увози наш урожай.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Дети, сделав несколько кругов, в соответствии с измененным, периодически, ритмом музыки, останавливаются, машут зрителю рукой; ведущий помогает снять элементы костюмов, рассаживает детей.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Фонограмма: выход Пугала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Пугало: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Это что тут за веселье,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Что за шум, за гам в саду?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Это почему на праздник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к вам в гости сам иду?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Почему меня,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Мальчишку-огородника в </w:t>
      </w:r>
      <w:proofErr w:type="spellStart"/>
      <w:r>
        <w:rPr>
          <w:rFonts w:ascii="Arial Narrow" w:hAnsi="Arial Narrow"/>
        </w:rPr>
        <w:t>садочке</w:t>
      </w:r>
      <w:proofErr w:type="spellEnd"/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Не позвали  вы на праздник?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обиделся. И точка.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Ай-ай-ай, как не красиво! Про тебя мы позабыли. Трудно летом без тебя и в саду и в огороде, и на даче; лишь в лес</w:t>
      </w:r>
      <w:proofErr w:type="gramStart"/>
      <w:r>
        <w:rPr>
          <w:rFonts w:ascii="Arial Narrow" w:hAnsi="Arial Narrow"/>
        </w:rPr>
        <w:t>у-</w:t>
      </w:r>
      <w:proofErr w:type="gramEnd"/>
      <w:r>
        <w:rPr>
          <w:rFonts w:ascii="Arial Narrow" w:hAnsi="Arial Narrow"/>
        </w:rPr>
        <w:t xml:space="preserve"> я тебя не отыщу.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Это кто? Я не пойму!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Дети:</w:t>
      </w:r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Пугало Огородное!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Здравствуй, дружочек! Откуда ты?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Пугало: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Из фруктового сада.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Урожай давно убрали: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Груши, яблоки собрали,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Сливы, вишню, виноград.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б в корзинку тоже рад;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Да куда с  моим мне ростом?</w:t>
      </w:r>
    </w:p>
    <w:p w:rsidR="0091121D" w:rsidRDefault="0091121D" w:rsidP="0091121D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Я-один</w:t>
      </w:r>
      <w:proofErr w:type="gramEnd"/>
      <w:r>
        <w:rPr>
          <w:rFonts w:ascii="Arial Narrow" w:hAnsi="Arial Narrow"/>
        </w:rPr>
        <w:t>, мне так не просто…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Поиграл бы кто со мною!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Лишь вороны всей гурьбою громко каркают вокруг</w:t>
      </w:r>
      <w:proofErr w:type="gramStart"/>
      <w:r>
        <w:rPr>
          <w:rFonts w:ascii="Arial Narrow" w:hAnsi="Arial Narrow"/>
        </w:rPr>
        <w:t>!,</w:t>
      </w:r>
      <w:proofErr w:type="gramEnd"/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Становись-ка с нами в круг!</w:t>
      </w: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Игра с Осенью и Пугалом</w:t>
      </w: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«Осень спросим»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(одеваем ребёнку шапочку Дождика)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Поиграй-ка с нами, Осень!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Рады мы, что Осень спросим: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Хорошо, что ты пришла.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Что в подарок принесла? 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Принесла я вам муки.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Дети:</w:t>
      </w:r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Значит, будут пирожки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Принесла вам гречки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Каша будет в печке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Принесла всем овощей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для супа, и для щей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Принесла вам груши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Значит, впрок насушим.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Осень:</w:t>
      </w:r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уж яблоки, что мед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На варенье, на компот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Осень:</w:t>
      </w:r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Принесла я меду полную колоду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Ты и яблок, ты и меду,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Ты и хлеба принесла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 хорошую погоду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Ты в подарок принесла?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погода у меня разная: пасмурная и ясная.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Узнаете, если загадку отгадаете!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Нахмурится, насупится, в слезы ударится!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Дети: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Дождик!..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(Под музыку «Дождик» догоняет ребят)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мы с ребятами</w:t>
      </w:r>
      <w:proofErr w:type="gramStart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Пугало, хотим тебе еще и песенку про Дождик спеть. 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Ребенок читает отрывок из стихотворения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Пришла к нам осень пусть не по науке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неизбежно перемены находя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Шаги ее мы слышим в каждом звуке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даже в каждой капельке дождя</w:t>
      </w:r>
      <w:proofErr w:type="gramStart"/>
      <w:r>
        <w:rPr>
          <w:rFonts w:ascii="Arial Narrow" w:hAnsi="Arial Narrow"/>
        </w:rPr>
        <w:t>..</w:t>
      </w:r>
      <w:proofErr w:type="gramEnd"/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Песня «Дождик»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Пугало: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Славно вы играете и поете, ребята, спасибо. А вот в лесу осеннем вы бывали? Там красота, наверно</w:t>
      </w:r>
      <w:proofErr w:type="gramStart"/>
      <w:r>
        <w:rPr>
          <w:rFonts w:ascii="Arial Narrow" w:hAnsi="Arial Narrow"/>
        </w:rPr>
        <w:t xml:space="preserve">.. </w:t>
      </w:r>
      <w:proofErr w:type="gramEnd"/>
      <w:r>
        <w:rPr>
          <w:rFonts w:ascii="Arial Narrow" w:hAnsi="Arial Narrow"/>
        </w:rPr>
        <w:t>Как закрою глаза, сразу птичьи трели слышу.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Фонограмма</w:t>
      </w:r>
      <w:proofErr w:type="gramStart"/>
      <w:r>
        <w:rPr>
          <w:rFonts w:ascii="Arial Narrow" w:hAnsi="Arial Narrow"/>
          <w:i/>
        </w:rPr>
        <w:t>.(</w:t>
      </w:r>
      <w:proofErr w:type="gramEnd"/>
      <w:r>
        <w:rPr>
          <w:rFonts w:ascii="Arial Narrow" w:hAnsi="Arial Narrow"/>
          <w:i/>
        </w:rPr>
        <w:t>Звуки леса)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Послушайте со мною</w:t>
      </w:r>
      <w:proofErr w:type="gramStart"/>
      <w:r>
        <w:rPr>
          <w:rFonts w:ascii="Arial Narrow" w:hAnsi="Arial Narrow"/>
        </w:rPr>
        <w:t xml:space="preserve">.. </w:t>
      </w:r>
      <w:proofErr w:type="gramEnd"/>
      <w:r>
        <w:rPr>
          <w:rFonts w:ascii="Arial Narrow" w:hAnsi="Arial Narrow"/>
        </w:rPr>
        <w:t>В лесу птицам рады, это в садах и огородах я их пугаю, работа у меня такая: пугать!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Ведущий: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Давайте про летний лес вспомним, ребята, порадуем наше Пугало!</w:t>
      </w:r>
    </w:p>
    <w:p w:rsidR="0091121D" w:rsidRDefault="0091121D" w:rsidP="0091121D">
      <w:pPr>
        <w:jc w:val="both"/>
        <w:rPr>
          <w:rFonts w:ascii="Arial Narrow" w:hAnsi="Arial Narrow"/>
          <w:b/>
          <w:caps/>
          <w:u w:val="single"/>
        </w:rPr>
      </w:pPr>
      <w:r>
        <w:rPr>
          <w:rFonts w:ascii="Arial Narrow" w:hAnsi="Arial Narrow"/>
          <w:b/>
          <w:caps/>
          <w:u w:val="single"/>
        </w:rPr>
        <w:t>Лесная песенка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Дети в шапочках персонажей встают в маленький круг, остальные ребята строят круг большой. Идут </w:t>
      </w:r>
      <w:proofErr w:type="spellStart"/>
      <w:r>
        <w:rPr>
          <w:rFonts w:ascii="Arial Narrow" w:hAnsi="Arial Narrow"/>
          <w:i/>
        </w:rPr>
        <w:t>противоходом</w:t>
      </w:r>
      <w:proofErr w:type="spellEnd"/>
      <w:r>
        <w:rPr>
          <w:rFonts w:ascii="Arial Narrow" w:hAnsi="Arial Narrow"/>
          <w:i/>
        </w:rPr>
        <w:t>.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как прекрасен осенний лес!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Сверкают от росинок паутинки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Янтарным блеском в свете солнечных лучей.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наряде ярком стройные рябинки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Порою сердятся на шумный взлет грачей.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Блестят деревья темным изумрудом,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Но среди пышной этой зелени видны,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Как след тумана легкого над прудом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Прожилки чуть заметной седины.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Земля еще прекрасна от соцветий,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палитре краски не спешит она менять,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Чтоб ярким Желто-красным многоцветьем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Деревьям и кустам свою красу отдать…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Пугало: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звери все к зиме готовы?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Меня всегда очень интересовало это, Осень!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об этом тебе, дружок Пугало, ребята и расскажут!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Медведь: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 зиме берлогу рою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Буду спать я в ней зимою!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зимой люблю поспать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Лапку вкусную сосать!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Ежик: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зимою тоже сплю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Холодов я не люблю.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Видишь, листья собираю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кучу </w:t>
      </w:r>
      <w:proofErr w:type="gramStart"/>
      <w:r>
        <w:rPr>
          <w:rFonts w:ascii="Arial Narrow" w:hAnsi="Arial Narrow"/>
        </w:rPr>
        <w:t>их</w:t>
      </w:r>
      <w:proofErr w:type="gramEnd"/>
      <w:r>
        <w:rPr>
          <w:rFonts w:ascii="Arial Narrow" w:hAnsi="Arial Narrow"/>
        </w:rPr>
        <w:t xml:space="preserve"> потом сгребаю.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Ежику тепло зимой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Под </w:t>
      </w:r>
      <w:proofErr w:type="spellStart"/>
      <w:r>
        <w:rPr>
          <w:rFonts w:ascii="Arial Narrow" w:hAnsi="Arial Narrow"/>
        </w:rPr>
        <w:t>листвою</w:t>
      </w:r>
      <w:proofErr w:type="spellEnd"/>
      <w:r>
        <w:rPr>
          <w:rFonts w:ascii="Arial Narrow" w:hAnsi="Arial Narrow"/>
        </w:rPr>
        <w:t xml:space="preserve"> золотой!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Белочки: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Осень, Осень, нас послушай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орешков наших скушай.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Мы все лето их сушили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 потом в дупло сложили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Мышат</w:t>
      </w:r>
      <w:proofErr w:type="gramStart"/>
      <w:r>
        <w:rPr>
          <w:rFonts w:ascii="Arial Narrow" w:hAnsi="Arial Narrow"/>
          <w:b/>
        </w:rPr>
        <w:t>а</w:t>
      </w:r>
      <w:r>
        <w:rPr>
          <w:rFonts w:ascii="Arial Narrow" w:hAnsi="Arial Narrow"/>
          <w:i/>
        </w:rPr>
        <w:t>(</w:t>
      </w:r>
      <w:proofErr w:type="gramEnd"/>
      <w:r>
        <w:rPr>
          <w:rFonts w:ascii="Arial Narrow" w:hAnsi="Arial Narrow"/>
          <w:i/>
        </w:rPr>
        <w:t>с колосками):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 мышата не зевали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Зерен в норку натаскали,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Если есть еда зимой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Не замерзнем мы с тобой!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Вижу я</w:t>
      </w:r>
      <w:proofErr w:type="gramStart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что не ленились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на славу потрудились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Что ж еще в лесу нам делать?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Может, спеть и поиграть?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Пугало: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Лучше всем  потанцевать!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«ШЕЛ ПО ЛЕСУ МУЗЫКАНТ»</w:t>
      </w:r>
      <w:r>
        <w:rPr>
          <w:rFonts w:ascii="Arial Narrow" w:hAnsi="Arial Narrow"/>
          <w:b/>
        </w:rPr>
        <w:t xml:space="preserve"> (танец-разминка)</w:t>
      </w:r>
    </w:p>
    <w:p w:rsidR="0091121D" w:rsidRDefault="0091121D" w:rsidP="0091121D">
      <w:pPr>
        <w:jc w:val="both"/>
        <w:rPr>
          <w:rFonts w:ascii="Arial Narrow" w:hAnsi="Arial Narrow"/>
          <w:b/>
          <w:u w:val="single"/>
        </w:rPr>
      </w:pP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А теперь пора прощаться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И на славу угощаться.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Всем </w:t>
      </w:r>
      <w:proofErr w:type="gramStart"/>
      <w:r>
        <w:rPr>
          <w:rFonts w:ascii="Arial Narrow" w:hAnsi="Arial Narrow"/>
        </w:rPr>
        <w:t>:д</w:t>
      </w:r>
      <w:proofErr w:type="gramEnd"/>
      <w:r>
        <w:rPr>
          <w:rFonts w:ascii="Arial Narrow" w:hAnsi="Arial Narrow"/>
        </w:rPr>
        <w:t>о встречи говорю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Пугало с собой беру!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Пугало:</w:t>
      </w:r>
      <w:r>
        <w:rPr>
          <w:rFonts w:ascii="Arial Narrow" w:hAnsi="Arial Narrow"/>
        </w:rPr>
        <w:t xml:space="preserve"> 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Я к зиме уж на пути!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Осень: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Ты корзинку принеси!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(Пугало несет, спрятанную в зале корзину с угощеньем)</w:t>
      </w:r>
    </w:p>
    <w:p w:rsidR="0091121D" w:rsidRDefault="0091121D" w:rsidP="0091121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Ведущий:</w:t>
      </w:r>
    </w:p>
    <w:p w:rsidR="0091121D" w:rsidRDefault="0091121D" w:rsidP="009112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добрый путь вам всем, друзья! В детский сад нам всем пора!</w:t>
      </w:r>
    </w:p>
    <w:p w:rsidR="0091121D" w:rsidRDefault="0091121D" w:rsidP="0091121D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Под веселую красивую осеннюю мелодию прощаются с Осенью и Пугалом дети; с фруктовой корзиной возвращаются в группу.</w:t>
      </w:r>
    </w:p>
    <w:p w:rsidR="0091121D" w:rsidRDefault="0091121D" w:rsidP="0091121D">
      <w:pPr>
        <w:jc w:val="both"/>
        <w:rPr>
          <w:rFonts w:ascii="Arial Narrow" w:hAnsi="Arial Narrow"/>
        </w:rPr>
      </w:pPr>
    </w:p>
    <w:p w:rsidR="00B75B40" w:rsidRDefault="00B75B40"/>
    <w:sectPr w:rsidR="00B7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D"/>
    <w:rsid w:val="0091121D"/>
    <w:rsid w:val="00B75B40"/>
    <w:rsid w:val="00C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2016-11-15T17:37:00Z</dcterms:created>
  <dcterms:modified xsi:type="dcterms:W3CDTF">2016-11-15T17:44:00Z</dcterms:modified>
</cp:coreProperties>
</file>